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601" w:rsidRPr="00135847" w:rsidRDefault="00536601" w:rsidP="0053660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3125BA">
        <w:rPr>
          <w:rFonts w:ascii="Times New Roman" w:hAnsi="Times New Roman" w:cs="Times New Roman"/>
          <w:sz w:val="18"/>
          <w:szCs w:val="18"/>
        </w:rPr>
        <w:tab/>
      </w:r>
      <w:r w:rsidRPr="003125BA">
        <w:rPr>
          <w:rFonts w:ascii="Times New Roman" w:hAnsi="Times New Roman" w:cs="Times New Roman"/>
          <w:sz w:val="18"/>
          <w:szCs w:val="18"/>
        </w:rPr>
        <w:tab/>
      </w:r>
      <w:r w:rsidRPr="003125BA">
        <w:rPr>
          <w:rFonts w:ascii="Times New Roman" w:hAnsi="Times New Roman" w:cs="Times New Roman"/>
          <w:sz w:val="18"/>
          <w:szCs w:val="18"/>
        </w:rPr>
        <w:tab/>
      </w:r>
      <w:r w:rsidRPr="003125BA">
        <w:rPr>
          <w:rFonts w:ascii="Times New Roman" w:hAnsi="Times New Roman" w:cs="Times New Roman"/>
          <w:sz w:val="18"/>
          <w:szCs w:val="18"/>
        </w:rPr>
        <w:tab/>
      </w:r>
      <w:r w:rsidRPr="00135847">
        <w:rPr>
          <w:rFonts w:ascii="Times New Roman" w:hAnsi="Times New Roman" w:cs="Times New Roman"/>
          <w:b/>
          <w:sz w:val="18"/>
          <w:szCs w:val="18"/>
        </w:rPr>
        <w:t>Утверждаю</w:t>
      </w:r>
    </w:p>
    <w:p w:rsidR="00BD5B60" w:rsidRPr="00135847" w:rsidRDefault="00536601" w:rsidP="0053660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135847">
        <w:rPr>
          <w:rFonts w:ascii="Times New Roman" w:hAnsi="Times New Roman" w:cs="Times New Roman"/>
          <w:b/>
          <w:sz w:val="18"/>
          <w:szCs w:val="18"/>
        </w:rPr>
        <w:t xml:space="preserve">Директор </w:t>
      </w:r>
    </w:p>
    <w:p w:rsidR="00536601" w:rsidRPr="00135847" w:rsidRDefault="00BE36B5" w:rsidP="0053660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135847">
        <w:rPr>
          <w:rFonts w:ascii="Times New Roman" w:hAnsi="Times New Roman" w:cs="Times New Roman"/>
          <w:b/>
          <w:sz w:val="18"/>
          <w:szCs w:val="18"/>
        </w:rPr>
        <w:t>ТОО «Есикский медицинский колледж»</w:t>
      </w:r>
    </w:p>
    <w:p w:rsidR="00BD5B60" w:rsidRPr="00135847" w:rsidRDefault="008D3440" w:rsidP="0053660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135847">
        <w:rPr>
          <w:rFonts w:ascii="Times New Roman" w:hAnsi="Times New Roman" w:cs="Times New Roman"/>
          <w:b/>
          <w:sz w:val="18"/>
          <w:szCs w:val="18"/>
        </w:rPr>
        <w:tab/>
      </w:r>
      <w:r w:rsidRPr="00135847">
        <w:rPr>
          <w:rFonts w:ascii="Times New Roman" w:hAnsi="Times New Roman" w:cs="Times New Roman"/>
          <w:b/>
          <w:sz w:val="18"/>
          <w:szCs w:val="18"/>
        </w:rPr>
        <w:tab/>
      </w:r>
      <w:r w:rsidRPr="00135847">
        <w:rPr>
          <w:rFonts w:ascii="Times New Roman" w:hAnsi="Times New Roman" w:cs="Times New Roman"/>
          <w:b/>
          <w:sz w:val="18"/>
          <w:szCs w:val="18"/>
        </w:rPr>
        <w:tab/>
      </w:r>
      <w:r w:rsidRPr="00135847">
        <w:rPr>
          <w:rFonts w:ascii="Times New Roman" w:hAnsi="Times New Roman" w:cs="Times New Roman"/>
          <w:b/>
          <w:sz w:val="18"/>
          <w:szCs w:val="18"/>
        </w:rPr>
        <w:tab/>
        <w:t>Усунова А К</w:t>
      </w:r>
    </w:p>
    <w:p w:rsidR="00536601" w:rsidRPr="00135847" w:rsidRDefault="00536601" w:rsidP="0053660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135847">
        <w:rPr>
          <w:rFonts w:ascii="Times New Roman" w:hAnsi="Times New Roman" w:cs="Times New Roman"/>
          <w:b/>
          <w:sz w:val="18"/>
          <w:szCs w:val="18"/>
        </w:rPr>
        <w:t>«___»_________________20</w:t>
      </w:r>
      <w:r w:rsidR="00AA1824">
        <w:rPr>
          <w:rFonts w:ascii="Times New Roman" w:hAnsi="Times New Roman" w:cs="Times New Roman"/>
          <w:b/>
          <w:sz w:val="18"/>
          <w:szCs w:val="18"/>
          <w:lang w:val="kk-KZ"/>
        </w:rPr>
        <w:t>19</w:t>
      </w:r>
      <w:r w:rsidRPr="00135847">
        <w:rPr>
          <w:rFonts w:ascii="Times New Roman" w:hAnsi="Times New Roman" w:cs="Times New Roman"/>
          <w:b/>
          <w:sz w:val="18"/>
          <w:szCs w:val="18"/>
        </w:rPr>
        <w:t>г.</w:t>
      </w:r>
    </w:p>
    <w:p w:rsidR="00536601" w:rsidRDefault="00536601" w:rsidP="00536601">
      <w:pPr>
        <w:tabs>
          <w:tab w:val="left" w:pos="0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FC4B89" w:rsidRPr="00135847" w:rsidRDefault="00FC4B89" w:rsidP="00536601">
      <w:pPr>
        <w:tabs>
          <w:tab w:val="left" w:pos="0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Расписание</w:t>
      </w:r>
    </w:p>
    <w:p w:rsidR="003A6686" w:rsidRPr="00135847" w:rsidRDefault="00536601" w:rsidP="00536601">
      <w:pPr>
        <w:tabs>
          <w:tab w:val="left" w:pos="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</w:t>
      </w:r>
      <w:r w:rsidR="003A6686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рохож</w:t>
      </w:r>
      <w:r w:rsidR="006167C0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дения учебно- производственной зимней </w:t>
      </w:r>
      <w:r w:rsidR="003A6686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практики</w:t>
      </w:r>
    </w:p>
    <w:p w:rsidR="003A6686" w:rsidRPr="00135847" w:rsidRDefault="00536601" w:rsidP="00536601">
      <w:pPr>
        <w:tabs>
          <w:tab w:val="left" w:pos="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н</w:t>
      </w:r>
      <w:r w:rsidR="003A6686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 20</w:t>
      </w:r>
      <w:r w:rsidR="00AA182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19</w:t>
      </w:r>
      <w:r w:rsidR="003A6686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/</w:t>
      </w:r>
      <w:r w:rsidR="00AA182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2020</w:t>
      </w:r>
      <w:r w:rsidR="003A6686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учебный год</w:t>
      </w:r>
    </w:p>
    <w:p w:rsidR="003A6686" w:rsidRPr="00135847" w:rsidRDefault="003A6686" w:rsidP="003A6686">
      <w:pPr>
        <w:tabs>
          <w:tab w:val="left" w:pos="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Style w:val="1"/>
        <w:tblW w:w="10239" w:type="dxa"/>
        <w:jc w:val="center"/>
        <w:tblLook w:val="04A0"/>
      </w:tblPr>
      <w:tblGrid>
        <w:gridCol w:w="1038"/>
        <w:gridCol w:w="2830"/>
        <w:gridCol w:w="2381"/>
        <w:gridCol w:w="2418"/>
        <w:gridCol w:w="1572"/>
      </w:tblGrid>
      <w:tr w:rsidR="003A6686" w:rsidRPr="00135847" w:rsidTr="003125BA">
        <w:trPr>
          <w:jc w:val="center"/>
        </w:trPr>
        <w:tc>
          <w:tcPr>
            <w:tcW w:w="1038" w:type="dxa"/>
          </w:tcPr>
          <w:p w:rsidR="003A6686" w:rsidRPr="00135847" w:rsidRDefault="003A6686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Курс, группа</w:t>
            </w:r>
          </w:p>
        </w:tc>
        <w:tc>
          <w:tcPr>
            <w:tcW w:w="2830" w:type="dxa"/>
          </w:tcPr>
          <w:p w:rsidR="003A6686" w:rsidRPr="00135847" w:rsidRDefault="003A6686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Специальность</w:t>
            </w:r>
          </w:p>
        </w:tc>
        <w:tc>
          <w:tcPr>
            <w:tcW w:w="2381" w:type="dxa"/>
          </w:tcPr>
          <w:p w:rsidR="003A6686" w:rsidRPr="00135847" w:rsidRDefault="003A6686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Наименования </w:t>
            </w:r>
          </w:p>
          <w:p w:rsidR="003A6686" w:rsidRPr="00135847" w:rsidRDefault="003A6686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УПП и ПП</w:t>
            </w:r>
          </w:p>
        </w:tc>
        <w:tc>
          <w:tcPr>
            <w:tcW w:w="2418" w:type="dxa"/>
          </w:tcPr>
          <w:p w:rsidR="00626C4D" w:rsidRPr="00135847" w:rsidRDefault="00536601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Период </w:t>
            </w:r>
          </w:p>
          <w:p w:rsidR="003A6686" w:rsidRPr="00135847" w:rsidRDefault="003A6686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прохождения </w:t>
            </w:r>
          </w:p>
          <w:p w:rsidR="003A6686" w:rsidRPr="00135847" w:rsidRDefault="003A6686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72" w:type="dxa"/>
          </w:tcPr>
          <w:p w:rsidR="00626C4D" w:rsidRPr="00135847" w:rsidRDefault="003A6686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Кол-во </w:t>
            </w:r>
          </w:p>
          <w:p w:rsidR="003A6686" w:rsidRPr="00135847" w:rsidRDefault="003A6686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часов</w:t>
            </w:r>
          </w:p>
        </w:tc>
      </w:tr>
      <w:tr w:rsidR="003A6686" w:rsidRPr="00135847" w:rsidTr="003125BA">
        <w:trPr>
          <w:jc w:val="center"/>
        </w:trPr>
        <w:tc>
          <w:tcPr>
            <w:tcW w:w="1038" w:type="dxa"/>
          </w:tcPr>
          <w:p w:rsidR="003A6686" w:rsidRPr="00135847" w:rsidRDefault="003A6686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8212FD" w:rsidRPr="00135847" w:rsidRDefault="008212FD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2830" w:type="dxa"/>
          </w:tcPr>
          <w:p w:rsidR="003A6686" w:rsidRPr="00135847" w:rsidRDefault="003A6686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381" w:type="dxa"/>
          </w:tcPr>
          <w:p w:rsidR="003A6686" w:rsidRPr="00135847" w:rsidRDefault="003A6686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2418" w:type="dxa"/>
          </w:tcPr>
          <w:p w:rsidR="003A6686" w:rsidRPr="00135847" w:rsidRDefault="003A6686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572" w:type="dxa"/>
          </w:tcPr>
          <w:p w:rsidR="003A6686" w:rsidRPr="00135847" w:rsidRDefault="003A6686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3A6686" w:rsidRPr="00135847" w:rsidTr="00D108AC">
        <w:trPr>
          <w:trHeight w:val="619"/>
          <w:jc w:val="center"/>
        </w:trPr>
        <w:tc>
          <w:tcPr>
            <w:tcW w:w="1038" w:type="dxa"/>
          </w:tcPr>
          <w:p w:rsidR="003A6686" w:rsidRPr="00135847" w:rsidRDefault="008212FD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4</w:t>
            </w:r>
            <w:r w:rsidR="006C2B81"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курс</w:t>
            </w:r>
          </w:p>
          <w:p w:rsidR="00135847" w:rsidRPr="00135847" w:rsidRDefault="006C2B81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4 сд</w:t>
            </w:r>
          </w:p>
          <w:p w:rsidR="006C2B81" w:rsidRPr="00135847" w:rsidRDefault="006C2B81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="006167C0"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,Б,В</w:t>
            </w:r>
          </w:p>
          <w:p w:rsidR="006C2B81" w:rsidRPr="00135847" w:rsidRDefault="006C2B81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0" w:type="dxa"/>
          </w:tcPr>
          <w:p w:rsidR="003A6686" w:rsidRPr="00135847" w:rsidRDefault="0085351A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Сестринское дело</w:t>
            </w:r>
          </w:p>
        </w:tc>
        <w:tc>
          <w:tcPr>
            <w:tcW w:w="2381" w:type="dxa"/>
          </w:tcPr>
          <w:p w:rsidR="003A6686" w:rsidRPr="00135847" w:rsidRDefault="00B66644" w:rsidP="00B66644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У</w:t>
            </w:r>
            <w:r w:rsidR="006C2B81"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ПП по сесринскому делу в педиатрии, акушерстве и гинекологии, хирургии</w:t>
            </w:r>
          </w:p>
        </w:tc>
        <w:tc>
          <w:tcPr>
            <w:tcW w:w="2418" w:type="dxa"/>
          </w:tcPr>
          <w:p w:rsidR="006167C0" w:rsidRPr="00AA1824" w:rsidRDefault="00AA1824" w:rsidP="006167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  <w:r w:rsidR="006167C0" w:rsidRPr="0013584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  <w:r w:rsidR="006167C0"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-201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  <w:p w:rsidR="006167C0" w:rsidRPr="00AA1824" w:rsidRDefault="00AA1824" w:rsidP="006167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  <w:r w:rsidR="006167C0" w:rsidRPr="0013584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  <w:r w:rsidR="006167C0"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1-20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  <w:p w:rsidR="006C2B81" w:rsidRPr="00135847" w:rsidRDefault="006C2B81" w:rsidP="006167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1572" w:type="dxa"/>
          </w:tcPr>
          <w:p w:rsidR="003A6686" w:rsidRPr="00135847" w:rsidRDefault="006C2B81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144</w:t>
            </w:r>
          </w:p>
        </w:tc>
      </w:tr>
      <w:tr w:rsidR="00AA1824" w:rsidRPr="00135847" w:rsidTr="003125BA">
        <w:trPr>
          <w:jc w:val="center"/>
        </w:trPr>
        <w:tc>
          <w:tcPr>
            <w:tcW w:w="1038" w:type="dxa"/>
          </w:tcPr>
          <w:p w:rsidR="00194750" w:rsidRPr="00135847" w:rsidRDefault="00194750" w:rsidP="0019475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4</w:t>
            </w: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курс</w:t>
            </w:r>
          </w:p>
          <w:p w:rsidR="00AA1824" w:rsidRPr="00135847" w:rsidRDefault="00194750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веч</w:t>
            </w:r>
          </w:p>
        </w:tc>
        <w:tc>
          <w:tcPr>
            <w:tcW w:w="2830" w:type="dxa"/>
          </w:tcPr>
          <w:p w:rsidR="00AA1824" w:rsidRPr="00135847" w:rsidRDefault="00194750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Сестринское дело</w:t>
            </w:r>
          </w:p>
        </w:tc>
        <w:tc>
          <w:tcPr>
            <w:tcW w:w="2381" w:type="dxa"/>
          </w:tcPr>
          <w:p w:rsidR="00AA1824" w:rsidRDefault="00506389" w:rsidP="00B66644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У</w:t>
            </w: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ПП по сесринскому делу в педиатрии, акушерстве и гинекологии, хирургии</w:t>
            </w:r>
          </w:p>
        </w:tc>
        <w:tc>
          <w:tcPr>
            <w:tcW w:w="2418" w:type="dxa"/>
          </w:tcPr>
          <w:p w:rsidR="00AA1824" w:rsidRPr="00135847" w:rsidRDefault="00506389" w:rsidP="006167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18.10-14.12.19</w:t>
            </w:r>
          </w:p>
        </w:tc>
        <w:tc>
          <w:tcPr>
            <w:tcW w:w="1572" w:type="dxa"/>
          </w:tcPr>
          <w:p w:rsidR="00AA1824" w:rsidRPr="00506389" w:rsidRDefault="00506389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144</w:t>
            </w:r>
          </w:p>
        </w:tc>
      </w:tr>
      <w:tr w:rsidR="002E1446" w:rsidRPr="00135847" w:rsidTr="003125BA">
        <w:trPr>
          <w:jc w:val="center"/>
        </w:trPr>
        <w:tc>
          <w:tcPr>
            <w:tcW w:w="1038" w:type="dxa"/>
          </w:tcPr>
          <w:p w:rsidR="002E1446" w:rsidRPr="00135847" w:rsidRDefault="002E1446" w:rsidP="00190AB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4</w:t>
            </w: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курс</w:t>
            </w:r>
          </w:p>
          <w:p w:rsidR="002E1446" w:rsidRPr="00135847" w:rsidRDefault="002E1446" w:rsidP="00190AB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веч</w:t>
            </w:r>
          </w:p>
        </w:tc>
        <w:tc>
          <w:tcPr>
            <w:tcW w:w="2830" w:type="dxa"/>
          </w:tcPr>
          <w:p w:rsidR="002E1446" w:rsidRPr="00135847" w:rsidRDefault="002E1446" w:rsidP="00190AB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Сестринское дело</w:t>
            </w:r>
          </w:p>
        </w:tc>
        <w:tc>
          <w:tcPr>
            <w:tcW w:w="2381" w:type="dxa"/>
          </w:tcPr>
          <w:p w:rsidR="002E1446" w:rsidRDefault="002E1446" w:rsidP="00190AB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ПП по сесринскому делу в педиатрии, акушерстве и гинекологии, хирургии</w:t>
            </w:r>
          </w:p>
        </w:tc>
        <w:tc>
          <w:tcPr>
            <w:tcW w:w="2418" w:type="dxa"/>
          </w:tcPr>
          <w:p w:rsidR="002E1446" w:rsidRDefault="002E1446" w:rsidP="006167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30.12-15.02</w:t>
            </w:r>
          </w:p>
        </w:tc>
        <w:tc>
          <w:tcPr>
            <w:tcW w:w="1572" w:type="dxa"/>
          </w:tcPr>
          <w:p w:rsidR="002E1446" w:rsidRPr="002E1446" w:rsidRDefault="002E1446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288</w:t>
            </w:r>
          </w:p>
        </w:tc>
      </w:tr>
      <w:tr w:rsidR="006167C0" w:rsidRPr="00135847" w:rsidTr="003125BA">
        <w:trPr>
          <w:trHeight w:val="659"/>
          <w:jc w:val="center"/>
        </w:trPr>
        <w:tc>
          <w:tcPr>
            <w:tcW w:w="1038" w:type="dxa"/>
          </w:tcPr>
          <w:p w:rsidR="006167C0" w:rsidRPr="00135847" w:rsidRDefault="006167C0" w:rsidP="001F632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4 курс</w:t>
            </w:r>
          </w:p>
          <w:p w:rsidR="00135847" w:rsidRPr="00135847" w:rsidRDefault="006167C0" w:rsidP="001F632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4 лд</w:t>
            </w:r>
          </w:p>
          <w:p w:rsidR="006167C0" w:rsidRPr="00135847" w:rsidRDefault="006167C0" w:rsidP="001F632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А. Б,В</w:t>
            </w:r>
          </w:p>
        </w:tc>
        <w:tc>
          <w:tcPr>
            <w:tcW w:w="2830" w:type="dxa"/>
          </w:tcPr>
          <w:p w:rsidR="006167C0" w:rsidRPr="00135847" w:rsidRDefault="006167C0" w:rsidP="001F632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Лечебное дело</w:t>
            </w:r>
          </w:p>
        </w:tc>
        <w:tc>
          <w:tcPr>
            <w:tcW w:w="2381" w:type="dxa"/>
          </w:tcPr>
          <w:p w:rsidR="006167C0" w:rsidRPr="00135847" w:rsidRDefault="00B66644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  <w:r w:rsidR="006167C0"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ПП по педиатрии и акушерстве гинекологии</w:t>
            </w:r>
          </w:p>
        </w:tc>
        <w:tc>
          <w:tcPr>
            <w:tcW w:w="2418" w:type="dxa"/>
          </w:tcPr>
          <w:p w:rsidR="006167C0" w:rsidRPr="00135847" w:rsidRDefault="00AA1824" w:rsidP="001F632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16-12-2019</w:t>
            </w:r>
          </w:p>
          <w:p w:rsidR="006167C0" w:rsidRPr="00135847" w:rsidRDefault="006167C0" w:rsidP="001F632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11-01-20</w:t>
            </w:r>
            <w:r w:rsidR="00AA1824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1572" w:type="dxa"/>
          </w:tcPr>
          <w:p w:rsidR="006167C0" w:rsidRPr="00135847" w:rsidRDefault="006167C0" w:rsidP="001F632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72</w:t>
            </w:r>
          </w:p>
        </w:tc>
      </w:tr>
      <w:tr w:rsidR="006167C0" w:rsidRPr="00135847" w:rsidTr="003125BA">
        <w:trPr>
          <w:jc w:val="center"/>
        </w:trPr>
        <w:tc>
          <w:tcPr>
            <w:tcW w:w="1038" w:type="dxa"/>
          </w:tcPr>
          <w:p w:rsidR="00135847" w:rsidRPr="00135847" w:rsidRDefault="006167C0" w:rsidP="0013584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 курс</w:t>
            </w:r>
          </w:p>
          <w:p w:rsidR="00135847" w:rsidRPr="00135847" w:rsidRDefault="006167C0" w:rsidP="0013584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3фарм </w:t>
            </w:r>
          </w:p>
          <w:p w:rsidR="006167C0" w:rsidRPr="00135847" w:rsidRDefault="006167C0" w:rsidP="0013584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А. Б</w:t>
            </w:r>
          </w:p>
        </w:tc>
        <w:tc>
          <w:tcPr>
            <w:tcW w:w="2830" w:type="dxa"/>
          </w:tcPr>
          <w:p w:rsidR="006167C0" w:rsidRPr="00135847" w:rsidRDefault="006167C0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Фармация</w:t>
            </w:r>
          </w:p>
        </w:tc>
        <w:tc>
          <w:tcPr>
            <w:tcW w:w="2381" w:type="dxa"/>
          </w:tcPr>
          <w:p w:rsidR="006167C0" w:rsidRPr="00135847" w:rsidRDefault="006167C0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Технология лекарсвенных форм</w:t>
            </w:r>
          </w:p>
        </w:tc>
        <w:tc>
          <w:tcPr>
            <w:tcW w:w="2418" w:type="dxa"/>
          </w:tcPr>
          <w:p w:rsidR="006167C0" w:rsidRPr="00135847" w:rsidRDefault="00AA1824" w:rsidP="006167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30-12-2019</w:t>
            </w:r>
          </w:p>
          <w:p w:rsidR="006167C0" w:rsidRPr="00135847" w:rsidRDefault="00AA1824" w:rsidP="006167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25-01-2020</w:t>
            </w:r>
          </w:p>
          <w:p w:rsidR="006167C0" w:rsidRPr="00135847" w:rsidRDefault="006167C0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72" w:type="dxa"/>
          </w:tcPr>
          <w:p w:rsidR="006167C0" w:rsidRPr="00135847" w:rsidRDefault="006167C0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</w:tr>
      <w:tr w:rsidR="006167C0" w:rsidRPr="00135847" w:rsidTr="003125BA">
        <w:trPr>
          <w:jc w:val="center"/>
        </w:trPr>
        <w:tc>
          <w:tcPr>
            <w:tcW w:w="1038" w:type="dxa"/>
          </w:tcPr>
          <w:p w:rsidR="006167C0" w:rsidRPr="00135847" w:rsidRDefault="006167C0" w:rsidP="00546C3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 курс</w:t>
            </w:r>
          </w:p>
          <w:p w:rsidR="00135847" w:rsidRPr="00135847" w:rsidRDefault="006167C0" w:rsidP="00546C3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 лд</w:t>
            </w:r>
          </w:p>
          <w:p w:rsidR="006167C0" w:rsidRPr="00135847" w:rsidRDefault="006167C0" w:rsidP="00546C3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А. Б. В</w:t>
            </w:r>
          </w:p>
        </w:tc>
        <w:tc>
          <w:tcPr>
            <w:tcW w:w="2830" w:type="dxa"/>
          </w:tcPr>
          <w:p w:rsidR="006167C0" w:rsidRPr="00135847" w:rsidRDefault="006167C0" w:rsidP="00546C3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Лечебное дело</w:t>
            </w:r>
          </w:p>
        </w:tc>
        <w:tc>
          <w:tcPr>
            <w:tcW w:w="2381" w:type="dxa"/>
          </w:tcPr>
          <w:p w:rsidR="006167C0" w:rsidRPr="00135847" w:rsidRDefault="006167C0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По пропедевтике внутренних болезней</w:t>
            </w:r>
          </w:p>
        </w:tc>
        <w:tc>
          <w:tcPr>
            <w:tcW w:w="2418" w:type="dxa"/>
          </w:tcPr>
          <w:p w:rsidR="006167C0" w:rsidRPr="00135847" w:rsidRDefault="00AA1824" w:rsidP="00546C3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06-01-2020</w:t>
            </w:r>
          </w:p>
          <w:p w:rsidR="006167C0" w:rsidRPr="00135847" w:rsidRDefault="00AA1824" w:rsidP="00546C3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18-01-2020</w:t>
            </w:r>
          </w:p>
          <w:p w:rsidR="006167C0" w:rsidRPr="00135847" w:rsidRDefault="006167C0" w:rsidP="00546C3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72" w:type="dxa"/>
          </w:tcPr>
          <w:p w:rsidR="006167C0" w:rsidRPr="00135847" w:rsidRDefault="006167C0" w:rsidP="00546C3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72</w:t>
            </w:r>
          </w:p>
        </w:tc>
      </w:tr>
      <w:tr w:rsidR="006167C0" w:rsidRPr="00135847" w:rsidTr="003125BA">
        <w:trPr>
          <w:jc w:val="center"/>
        </w:trPr>
        <w:tc>
          <w:tcPr>
            <w:tcW w:w="1038" w:type="dxa"/>
          </w:tcPr>
          <w:p w:rsidR="006167C0" w:rsidRPr="00135847" w:rsidRDefault="006167C0" w:rsidP="00D45D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2 курс</w:t>
            </w:r>
          </w:p>
          <w:p w:rsidR="006167C0" w:rsidRPr="00135847" w:rsidRDefault="006167C0" w:rsidP="00D45D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2 сом Б</w:t>
            </w:r>
          </w:p>
        </w:tc>
        <w:tc>
          <w:tcPr>
            <w:tcW w:w="2830" w:type="dxa"/>
          </w:tcPr>
          <w:p w:rsidR="006167C0" w:rsidRPr="00135847" w:rsidRDefault="006167C0" w:rsidP="00D45D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Ортопедическая стоматология</w:t>
            </w:r>
          </w:p>
        </w:tc>
        <w:tc>
          <w:tcPr>
            <w:tcW w:w="2381" w:type="dxa"/>
          </w:tcPr>
          <w:p w:rsidR="006167C0" w:rsidRPr="00135847" w:rsidRDefault="006167C0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Техника изготовления съемных и несъемных протезов</w:t>
            </w:r>
          </w:p>
        </w:tc>
        <w:tc>
          <w:tcPr>
            <w:tcW w:w="2418" w:type="dxa"/>
          </w:tcPr>
          <w:p w:rsidR="006167C0" w:rsidRPr="00135847" w:rsidRDefault="00194750" w:rsidP="00D45D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20-01-2020</w:t>
            </w:r>
          </w:p>
          <w:p w:rsidR="006167C0" w:rsidRPr="00135847" w:rsidRDefault="006167C0" w:rsidP="00D45D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01-02-20</w:t>
            </w:r>
            <w:r w:rsidR="00194750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1572" w:type="dxa"/>
          </w:tcPr>
          <w:p w:rsidR="006167C0" w:rsidRPr="00135847" w:rsidRDefault="006167C0" w:rsidP="00D45D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72</w:t>
            </w:r>
          </w:p>
        </w:tc>
      </w:tr>
      <w:tr w:rsidR="006167C0" w:rsidRPr="00135847" w:rsidTr="003125BA">
        <w:trPr>
          <w:jc w:val="center"/>
        </w:trPr>
        <w:tc>
          <w:tcPr>
            <w:tcW w:w="1038" w:type="dxa"/>
          </w:tcPr>
          <w:p w:rsidR="006167C0" w:rsidRPr="00135847" w:rsidRDefault="006167C0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  <w:p w:rsidR="00135847" w:rsidRPr="00135847" w:rsidRDefault="006167C0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1 фарм</w:t>
            </w:r>
          </w:p>
          <w:p w:rsidR="006167C0" w:rsidRPr="00135847" w:rsidRDefault="006167C0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А. Б</w:t>
            </w:r>
          </w:p>
        </w:tc>
        <w:tc>
          <w:tcPr>
            <w:tcW w:w="2830" w:type="dxa"/>
          </w:tcPr>
          <w:p w:rsidR="006167C0" w:rsidRPr="00135847" w:rsidRDefault="00620D11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</w:t>
            </w:r>
            <w:r w:rsidR="006167C0"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армация</w:t>
            </w:r>
          </w:p>
        </w:tc>
        <w:tc>
          <w:tcPr>
            <w:tcW w:w="2381" w:type="dxa"/>
          </w:tcPr>
          <w:p w:rsidR="006167C0" w:rsidRPr="00135847" w:rsidRDefault="006167C0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Ознакомления с аптечными организациями</w:t>
            </w:r>
          </w:p>
        </w:tc>
        <w:tc>
          <w:tcPr>
            <w:tcW w:w="2418" w:type="dxa"/>
          </w:tcPr>
          <w:p w:rsidR="006167C0" w:rsidRPr="00135847" w:rsidRDefault="00506389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16-</w:t>
            </w:r>
            <w:r w:rsidR="00AA182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2-2019</w:t>
            </w:r>
          </w:p>
          <w:p w:rsidR="006167C0" w:rsidRPr="00135847" w:rsidRDefault="00506389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  <w:r w:rsidR="00AA1824">
              <w:rPr>
                <w:rFonts w:ascii="Times New Roman" w:hAnsi="Times New Roman" w:cs="Times New Roman"/>
                <w:b/>
                <w:sz w:val="18"/>
                <w:szCs w:val="18"/>
              </w:rPr>
              <w:t>-01</w:t>
            </w:r>
            <w:r w:rsidR="006167C0"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-20</w:t>
            </w:r>
            <w:r w:rsidR="00AA1824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1572" w:type="dxa"/>
          </w:tcPr>
          <w:p w:rsidR="006167C0" w:rsidRPr="00E953A8" w:rsidRDefault="00E953A8" w:rsidP="003A668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180</w:t>
            </w:r>
          </w:p>
        </w:tc>
      </w:tr>
    </w:tbl>
    <w:p w:rsidR="003A6686" w:rsidRPr="00135847" w:rsidRDefault="003A6686" w:rsidP="003A6686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536601" w:rsidRPr="00135847" w:rsidRDefault="00536601" w:rsidP="003A6686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536601" w:rsidRPr="00135847" w:rsidRDefault="00536601" w:rsidP="003A6686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536601" w:rsidRPr="00135847" w:rsidRDefault="00536601" w:rsidP="003A6686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536601" w:rsidRPr="00135847" w:rsidRDefault="00536601" w:rsidP="003A6686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3A6686" w:rsidRPr="00135847" w:rsidRDefault="003A6686" w:rsidP="003A6686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Заведующ</w:t>
      </w:r>
      <w:r w:rsidR="00626C4D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ий</w:t>
      </w:r>
      <w:r w:rsidR="00BD5B60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по производственному обучению </w:t>
      </w:r>
      <w:r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_________</w:t>
      </w:r>
      <w:r w:rsidR="00BD5B60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__________ Ф.И.О.</w:t>
      </w:r>
    </w:p>
    <w:p w:rsidR="00D3245B" w:rsidRPr="00135847" w:rsidRDefault="00D3245B">
      <w:pPr>
        <w:rPr>
          <w:b/>
          <w:sz w:val="18"/>
          <w:szCs w:val="18"/>
        </w:rPr>
      </w:pPr>
    </w:p>
    <w:p w:rsidR="003A6686" w:rsidRPr="00135847" w:rsidRDefault="003A6686">
      <w:pPr>
        <w:rPr>
          <w:b/>
          <w:sz w:val="18"/>
          <w:szCs w:val="18"/>
        </w:rPr>
      </w:pPr>
    </w:p>
    <w:p w:rsidR="003A6686" w:rsidRPr="00135847" w:rsidRDefault="003A6686">
      <w:pPr>
        <w:rPr>
          <w:b/>
          <w:sz w:val="18"/>
          <w:szCs w:val="18"/>
        </w:rPr>
      </w:pPr>
    </w:p>
    <w:p w:rsidR="003A6686" w:rsidRPr="00135847" w:rsidRDefault="003A6686">
      <w:pPr>
        <w:rPr>
          <w:b/>
          <w:sz w:val="18"/>
          <w:szCs w:val="18"/>
        </w:rPr>
      </w:pPr>
    </w:p>
    <w:p w:rsidR="003A6686" w:rsidRPr="00135847" w:rsidRDefault="003A6686">
      <w:pPr>
        <w:rPr>
          <w:b/>
          <w:sz w:val="18"/>
          <w:szCs w:val="18"/>
        </w:rPr>
      </w:pPr>
    </w:p>
    <w:p w:rsidR="0043280D" w:rsidRPr="00135847" w:rsidRDefault="0043280D">
      <w:pPr>
        <w:rPr>
          <w:b/>
          <w:sz w:val="18"/>
          <w:szCs w:val="18"/>
        </w:rPr>
      </w:pPr>
    </w:p>
    <w:p w:rsidR="0043280D" w:rsidRPr="00135847" w:rsidRDefault="0043280D">
      <w:pPr>
        <w:rPr>
          <w:b/>
          <w:sz w:val="18"/>
          <w:szCs w:val="18"/>
        </w:rPr>
      </w:pPr>
    </w:p>
    <w:p w:rsidR="0043280D" w:rsidRPr="00135847" w:rsidRDefault="0043280D">
      <w:pPr>
        <w:rPr>
          <w:b/>
          <w:sz w:val="18"/>
          <w:szCs w:val="18"/>
        </w:rPr>
      </w:pPr>
    </w:p>
    <w:p w:rsidR="0043280D" w:rsidRPr="00135847" w:rsidRDefault="0043280D">
      <w:pPr>
        <w:rPr>
          <w:b/>
          <w:sz w:val="18"/>
          <w:szCs w:val="18"/>
        </w:rPr>
      </w:pPr>
    </w:p>
    <w:p w:rsidR="0043280D" w:rsidRPr="00135847" w:rsidRDefault="0043280D">
      <w:pPr>
        <w:rPr>
          <w:b/>
          <w:sz w:val="18"/>
          <w:szCs w:val="18"/>
        </w:rPr>
      </w:pPr>
    </w:p>
    <w:p w:rsidR="0043280D" w:rsidRPr="00135847" w:rsidRDefault="0043280D" w:rsidP="0043280D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135847">
        <w:rPr>
          <w:rFonts w:ascii="Times New Roman" w:hAnsi="Times New Roman" w:cs="Times New Roman"/>
          <w:b/>
          <w:sz w:val="18"/>
          <w:szCs w:val="18"/>
        </w:rPr>
        <w:lastRenderedPageBreak/>
        <w:t>Утверждаю</w:t>
      </w:r>
    </w:p>
    <w:p w:rsidR="0043280D" w:rsidRPr="00135847" w:rsidRDefault="0043280D" w:rsidP="0043280D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135847">
        <w:rPr>
          <w:rFonts w:ascii="Times New Roman" w:hAnsi="Times New Roman" w:cs="Times New Roman"/>
          <w:b/>
          <w:sz w:val="18"/>
          <w:szCs w:val="18"/>
        </w:rPr>
        <w:t xml:space="preserve">Директор </w:t>
      </w:r>
    </w:p>
    <w:p w:rsidR="0043280D" w:rsidRPr="00135847" w:rsidRDefault="0043280D" w:rsidP="0043280D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135847">
        <w:rPr>
          <w:rFonts w:ascii="Times New Roman" w:hAnsi="Times New Roman" w:cs="Times New Roman"/>
          <w:b/>
          <w:sz w:val="18"/>
          <w:szCs w:val="18"/>
        </w:rPr>
        <w:t>ТОО «Есикский медицинский колледж»</w:t>
      </w:r>
    </w:p>
    <w:p w:rsidR="0043280D" w:rsidRPr="00135847" w:rsidRDefault="0043280D" w:rsidP="0043280D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135847">
        <w:rPr>
          <w:rFonts w:ascii="Times New Roman" w:hAnsi="Times New Roman" w:cs="Times New Roman"/>
          <w:b/>
          <w:sz w:val="18"/>
          <w:szCs w:val="18"/>
        </w:rPr>
        <w:tab/>
      </w:r>
      <w:r w:rsidRPr="00135847">
        <w:rPr>
          <w:rFonts w:ascii="Times New Roman" w:hAnsi="Times New Roman" w:cs="Times New Roman"/>
          <w:b/>
          <w:sz w:val="18"/>
          <w:szCs w:val="18"/>
        </w:rPr>
        <w:tab/>
      </w:r>
      <w:r w:rsidRPr="00135847">
        <w:rPr>
          <w:rFonts w:ascii="Times New Roman" w:hAnsi="Times New Roman" w:cs="Times New Roman"/>
          <w:b/>
          <w:sz w:val="18"/>
          <w:szCs w:val="18"/>
        </w:rPr>
        <w:tab/>
      </w:r>
      <w:r w:rsidRPr="00135847">
        <w:rPr>
          <w:rFonts w:ascii="Times New Roman" w:hAnsi="Times New Roman" w:cs="Times New Roman"/>
          <w:b/>
          <w:sz w:val="18"/>
          <w:szCs w:val="18"/>
        </w:rPr>
        <w:tab/>
        <w:t>Усунова А К</w:t>
      </w:r>
    </w:p>
    <w:p w:rsidR="00FC4B89" w:rsidRPr="00135847" w:rsidRDefault="00FC4B89" w:rsidP="00FC4B89">
      <w:pPr>
        <w:tabs>
          <w:tab w:val="left" w:pos="0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sz w:val="18"/>
          <w:szCs w:val="18"/>
        </w:rPr>
        <w:tab/>
      </w:r>
      <w:r w:rsidR="00D108AC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</w:t>
      </w:r>
      <w:r w:rsidRPr="00135847">
        <w:rPr>
          <w:rFonts w:ascii="Times New Roman" w:hAnsi="Times New Roman" w:cs="Times New Roman"/>
          <w:b/>
          <w:sz w:val="18"/>
          <w:szCs w:val="18"/>
        </w:rPr>
        <w:t>«___»_________________20</w:t>
      </w:r>
      <w:r w:rsidR="00AA1824">
        <w:rPr>
          <w:rFonts w:ascii="Times New Roman" w:hAnsi="Times New Roman" w:cs="Times New Roman"/>
          <w:b/>
          <w:sz w:val="18"/>
          <w:szCs w:val="18"/>
          <w:lang w:val="kk-KZ"/>
        </w:rPr>
        <w:t>19</w:t>
      </w:r>
      <w:r w:rsidRPr="00135847">
        <w:rPr>
          <w:rFonts w:ascii="Times New Roman" w:hAnsi="Times New Roman" w:cs="Times New Roman"/>
          <w:b/>
          <w:sz w:val="18"/>
          <w:szCs w:val="18"/>
        </w:rPr>
        <w:t>г.</w:t>
      </w:r>
    </w:p>
    <w:p w:rsidR="00FC4B89" w:rsidRDefault="00FC4B89" w:rsidP="00FC4B89">
      <w:pPr>
        <w:tabs>
          <w:tab w:val="left" w:pos="0"/>
          <w:tab w:val="center" w:pos="5102"/>
          <w:tab w:val="right" w:pos="10205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43280D" w:rsidRPr="00135847" w:rsidRDefault="00D108AC" w:rsidP="00FC4B89">
      <w:pPr>
        <w:tabs>
          <w:tab w:val="left" w:pos="0"/>
          <w:tab w:val="center" w:pos="5102"/>
          <w:tab w:val="right" w:pos="10205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                                                                                               </w:t>
      </w:r>
      <w:r w:rsidR="00FC4B89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Расписание</w:t>
      </w:r>
    </w:p>
    <w:p w:rsidR="0043280D" w:rsidRPr="00135847" w:rsidRDefault="0043280D" w:rsidP="0043280D">
      <w:pPr>
        <w:tabs>
          <w:tab w:val="left" w:pos="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прохожден</w:t>
      </w:r>
      <w:r w:rsidR="00FF6F87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ия учебно- производственной </w:t>
      </w:r>
      <w:r w:rsidR="00135847" w:rsidRPr="00135847">
        <w:rPr>
          <w:rFonts w:ascii="Times New Roman" w:hAnsi="Times New Roman" w:cs="Times New Roman"/>
          <w:b/>
          <w:sz w:val="18"/>
          <w:szCs w:val="18"/>
        </w:rPr>
        <w:t>и профессиональной</w:t>
      </w:r>
      <w:r w:rsidR="00FF6F87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летни</w:t>
      </w:r>
      <w:r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й практики</w:t>
      </w:r>
    </w:p>
    <w:p w:rsidR="0043280D" w:rsidRPr="00135847" w:rsidRDefault="00AA1824" w:rsidP="00135847">
      <w:pPr>
        <w:tabs>
          <w:tab w:val="left" w:pos="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на 2019/2020</w:t>
      </w:r>
      <w:r w:rsidR="0043280D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учебный год</w:t>
      </w:r>
    </w:p>
    <w:tbl>
      <w:tblPr>
        <w:tblStyle w:val="1"/>
        <w:tblW w:w="10485" w:type="dxa"/>
        <w:jc w:val="center"/>
        <w:tblLook w:val="04A0"/>
      </w:tblPr>
      <w:tblGrid>
        <w:gridCol w:w="1038"/>
        <w:gridCol w:w="2098"/>
        <w:gridCol w:w="4315"/>
        <w:gridCol w:w="1462"/>
        <w:gridCol w:w="1572"/>
      </w:tblGrid>
      <w:tr w:rsidR="0043280D" w:rsidRPr="00135847" w:rsidTr="008F422D">
        <w:trPr>
          <w:jc w:val="center"/>
        </w:trPr>
        <w:tc>
          <w:tcPr>
            <w:tcW w:w="1038" w:type="dxa"/>
          </w:tcPr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Курс, группа</w:t>
            </w:r>
          </w:p>
        </w:tc>
        <w:tc>
          <w:tcPr>
            <w:tcW w:w="2098" w:type="dxa"/>
          </w:tcPr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Специальность</w:t>
            </w:r>
          </w:p>
        </w:tc>
        <w:tc>
          <w:tcPr>
            <w:tcW w:w="4315" w:type="dxa"/>
          </w:tcPr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Наименования </w:t>
            </w:r>
          </w:p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УПП и ПП</w:t>
            </w:r>
          </w:p>
        </w:tc>
        <w:tc>
          <w:tcPr>
            <w:tcW w:w="1462" w:type="dxa"/>
          </w:tcPr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Период </w:t>
            </w:r>
          </w:p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прохождения </w:t>
            </w:r>
          </w:p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72" w:type="dxa"/>
          </w:tcPr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Кол-во </w:t>
            </w:r>
          </w:p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часов</w:t>
            </w:r>
          </w:p>
        </w:tc>
      </w:tr>
      <w:tr w:rsidR="0043280D" w:rsidRPr="00135847" w:rsidTr="008F422D">
        <w:trPr>
          <w:jc w:val="center"/>
        </w:trPr>
        <w:tc>
          <w:tcPr>
            <w:tcW w:w="1038" w:type="dxa"/>
          </w:tcPr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2098" w:type="dxa"/>
          </w:tcPr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315" w:type="dxa"/>
          </w:tcPr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462" w:type="dxa"/>
          </w:tcPr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572" w:type="dxa"/>
          </w:tcPr>
          <w:p w:rsidR="0043280D" w:rsidRPr="00135847" w:rsidRDefault="0043280D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FF6F87" w:rsidRPr="00135847" w:rsidTr="008F422D">
        <w:trPr>
          <w:jc w:val="center"/>
        </w:trPr>
        <w:tc>
          <w:tcPr>
            <w:tcW w:w="1038" w:type="dxa"/>
          </w:tcPr>
          <w:p w:rsidR="00B66644" w:rsidRPr="00135847" w:rsidRDefault="00B66644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4</w:t>
            </w: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курс</w:t>
            </w:r>
          </w:p>
          <w:p w:rsidR="00B66644" w:rsidRDefault="00B66644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F6F87" w:rsidRPr="00135847" w:rsidRDefault="00FF6F87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4 сд А</w:t>
            </w:r>
            <w:r w:rsidR="00135847"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Б,В</w:t>
            </w:r>
          </w:p>
          <w:p w:rsidR="00FF6F87" w:rsidRPr="00135847" w:rsidRDefault="00FF6F87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98" w:type="dxa"/>
          </w:tcPr>
          <w:p w:rsidR="00FF6F87" w:rsidRPr="00135847" w:rsidRDefault="00FF6F87" w:rsidP="008F422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Сестринское дело</w:t>
            </w:r>
          </w:p>
        </w:tc>
        <w:tc>
          <w:tcPr>
            <w:tcW w:w="4315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по сестринскому делу в терапии, педиатрии, акушерство и гинекологии, хирургии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и реанимации</w:t>
            </w:r>
          </w:p>
        </w:tc>
        <w:tc>
          <w:tcPr>
            <w:tcW w:w="1462" w:type="dxa"/>
          </w:tcPr>
          <w:p w:rsidR="00FF6F87" w:rsidRPr="00135847" w:rsidRDefault="00194750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13-04-2020</w:t>
            </w:r>
          </w:p>
          <w:p w:rsidR="00FF6F87" w:rsidRPr="00194750" w:rsidRDefault="00194750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06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-0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572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288</w:t>
            </w:r>
          </w:p>
        </w:tc>
      </w:tr>
      <w:tr w:rsidR="00FF6F87" w:rsidRPr="00135847" w:rsidTr="008F422D">
        <w:trPr>
          <w:jc w:val="center"/>
        </w:trPr>
        <w:tc>
          <w:tcPr>
            <w:tcW w:w="1038" w:type="dxa"/>
          </w:tcPr>
          <w:p w:rsidR="00FF6F87" w:rsidRDefault="00BE5F85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сдА.11</w:t>
            </w:r>
          </w:p>
          <w:p w:rsidR="00BE5F85" w:rsidRPr="00135847" w:rsidRDefault="00BE5F85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веч</w:t>
            </w:r>
          </w:p>
        </w:tc>
        <w:tc>
          <w:tcPr>
            <w:tcW w:w="2098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Сестринское дело</w:t>
            </w:r>
          </w:p>
        </w:tc>
        <w:tc>
          <w:tcPr>
            <w:tcW w:w="4315" w:type="dxa"/>
          </w:tcPr>
          <w:p w:rsidR="00FF6F87" w:rsidRPr="00135847" w:rsidRDefault="00BE5F85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по сестринскому делу в терапии, педиатрии, акушерство и гинекологии, хирургии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и реанимации</w:t>
            </w:r>
          </w:p>
        </w:tc>
        <w:tc>
          <w:tcPr>
            <w:tcW w:w="1462" w:type="dxa"/>
          </w:tcPr>
          <w:p w:rsidR="00FF6F87" w:rsidRPr="00135847" w:rsidRDefault="00506389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30.12-15.02.20</w:t>
            </w:r>
          </w:p>
        </w:tc>
        <w:tc>
          <w:tcPr>
            <w:tcW w:w="1572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288</w:t>
            </w:r>
          </w:p>
        </w:tc>
      </w:tr>
      <w:tr w:rsidR="00FF6F87" w:rsidRPr="00135847" w:rsidTr="008F422D">
        <w:trPr>
          <w:trHeight w:val="659"/>
          <w:jc w:val="center"/>
        </w:trPr>
        <w:tc>
          <w:tcPr>
            <w:tcW w:w="1038" w:type="dxa"/>
          </w:tcPr>
          <w:p w:rsidR="00B66644" w:rsidRDefault="00B66644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4</w:t>
            </w: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курс</w:t>
            </w:r>
          </w:p>
          <w:p w:rsidR="00DA667C" w:rsidRPr="00135847" w:rsidRDefault="00FF6F87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4 лд</w:t>
            </w:r>
          </w:p>
          <w:p w:rsidR="00FF6F87" w:rsidRPr="00135847" w:rsidRDefault="00135847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А,</w:t>
            </w:r>
            <w:r w:rsidR="00FF6F87"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Б,В</w:t>
            </w:r>
          </w:p>
        </w:tc>
        <w:tc>
          <w:tcPr>
            <w:tcW w:w="2098" w:type="dxa"/>
          </w:tcPr>
          <w:p w:rsidR="00FF6F87" w:rsidRPr="00135847" w:rsidRDefault="00FF6F87" w:rsidP="008F422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Лечебное дело</w:t>
            </w:r>
          </w:p>
        </w:tc>
        <w:tc>
          <w:tcPr>
            <w:tcW w:w="4315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ПП по педиатрии и акушерство гинекологии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,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и внутренние болезни. Хирургические болезни. ССМП</w:t>
            </w:r>
          </w:p>
        </w:tc>
        <w:tc>
          <w:tcPr>
            <w:tcW w:w="1462" w:type="dxa"/>
          </w:tcPr>
          <w:p w:rsidR="00FF6F87" w:rsidRPr="00135847" w:rsidRDefault="00194750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06-04-2020</w:t>
            </w:r>
          </w:p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1947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3-06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-20</w:t>
            </w:r>
            <w:r w:rsidR="001947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572" w:type="dxa"/>
          </w:tcPr>
          <w:p w:rsidR="00FF6F87" w:rsidRPr="00135847" w:rsidRDefault="006E4A4D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366</w:t>
            </w:r>
          </w:p>
        </w:tc>
      </w:tr>
      <w:tr w:rsidR="00FF6F87" w:rsidRPr="00135847" w:rsidTr="008F422D">
        <w:trPr>
          <w:jc w:val="center"/>
        </w:trPr>
        <w:tc>
          <w:tcPr>
            <w:tcW w:w="1038" w:type="dxa"/>
          </w:tcPr>
          <w:p w:rsidR="00B66644" w:rsidRDefault="00B66644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 курс</w:t>
            </w:r>
          </w:p>
          <w:p w:rsidR="00DA667C" w:rsidRPr="00135847" w:rsidRDefault="00FF6F87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3фарм </w:t>
            </w:r>
          </w:p>
          <w:p w:rsidR="00FF6F87" w:rsidRPr="00135847" w:rsidRDefault="00135847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А,</w:t>
            </w:r>
            <w:r w:rsidR="00FF6F87"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Б</w:t>
            </w:r>
          </w:p>
        </w:tc>
        <w:tc>
          <w:tcPr>
            <w:tcW w:w="2098" w:type="dxa"/>
          </w:tcPr>
          <w:p w:rsidR="00FF6F87" w:rsidRPr="00135847" w:rsidRDefault="00FF6F87" w:rsidP="008F422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Фармация</w:t>
            </w:r>
          </w:p>
        </w:tc>
        <w:tc>
          <w:tcPr>
            <w:tcW w:w="4315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Управление и экономика фармации. Технология лекарственных форм. Контроль качества и стандартизация лекарственных средств. Фармакогнозия. </w:t>
            </w:r>
          </w:p>
        </w:tc>
        <w:tc>
          <w:tcPr>
            <w:tcW w:w="1462" w:type="dxa"/>
          </w:tcPr>
          <w:p w:rsidR="00FF6F87" w:rsidRPr="00135847" w:rsidRDefault="00194750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06-04-2020</w:t>
            </w:r>
          </w:p>
          <w:p w:rsidR="00FF6F87" w:rsidRPr="00135847" w:rsidRDefault="00194750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-06-20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572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144</w:t>
            </w:r>
          </w:p>
        </w:tc>
      </w:tr>
      <w:tr w:rsidR="00FF6F87" w:rsidRPr="00135847" w:rsidTr="008F422D">
        <w:trPr>
          <w:jc w:val="center"/>
        </w:trPr>
        <w:tc>
          <w:tcPr>
            <w:tcW w:w="1038" w:type="dxa"/>
          </w:tcPr>
          <w:p w:rsidR="00B66644" w:rsidRPr="00B66644" w:rsidRDefault="00B66644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 курс</w:t>
            </w:r>
          </w:p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стомБ</w:t>
            </w:r>
          </w:p>
        </w:tc>
        <w:tc>
          <w:tcPr>
            <w:tcW w:w="2098" w:type="dxa"/>
          </w:tcPr>
          <w:p w:rsidR="008F422D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Ортопедическая </w:t>
            </w:r>
          </w:p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bookmarkStart w:id="0" w:name="_GoBack"/>
            <w:bookmarkEnd w:id="0"/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стоматология</w:t>
            </w:r>
          </w:p>
        </w:tc>
        <w:tc>
          <w:tcPr>
            <w:tcW w:w="4315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ПП 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Техника изготовления съемных и несъемных протезов.  Техника изготовления бюгельныхпротезов</w:t>
            </w:r>
          </w:p>
        </w:tc>
        <w:tc>
          <w:tcPr>
            <w:tcW w:w="1462" w:type="dxa"/>
          </w:tcPr>
          <w:p w:rsidR="00FF6F87" w:rsidRPr="00135847" w:rsidRDefault="00BE5F85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27-04-2020</w:t>
            </w:r>
          </w:p>
          <w:p w:rsidR="00FF6F87" w:rsidRPr="00135847" w:rsidRDefault="00BE5F85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06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-06-20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572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226</w:t>
            </w:r>
          </w:p>
        </w:tc>
      </w:tr>
      <w:tr w:rsidR="00FF6F87" w:rsidRPr="00135847" w:rsidTr="008F422D">
        <w:trPr>
          <w:jc w:val="center"/>
        </w:trPr>
        <w:tc>
          <w:tcPr>
            <w:tcW w:w="1038" w:type="dxa"/>
          </w:tcPr>
          <w:p w:rsidR="00B66644" w:rsidRDefault="00B66644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 курс</w:t>
            </w:r>
          </w:p>
          <w:p w:rsidR="00135847" w:rsidRPr="00135847" w:rsidRDefault="00135847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 лд</w:t>
            </w:r>
          </w:p>
          <w:p w:rsidR="00FF6F87" w:rsidRPr="00135847" w:rsidRDefault="00135847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А, Б</w:t>
            </w:r>
          </w:p>
        </w:tc>
        <w:tc>
          <w:tcPr>
            <w:tcW w:w="2098" w:type="dxa"/>
          </w:tcPr>
          <w:p w:rsidR="00FF6F87" w:rsidRPr="00135847" w:rsidRDefault="00FF6F87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Лечебное дело</w:t>
            </w:r>
          </w:p>
        </w:tc>
        <w:tc>
          <w:tcPr>
            <w:tcW w:w="4315" w:type="dxa"/>
          </w:tcPr>
          <w:p w:rsidR="00FF6F87" w:rsidRPr="00135847" w:rsidRDefault="00B66644" w:rsidP="00B6664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п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 внутренним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болезн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ям и хирургии</w:t>
            </w:r>
          </w:p>
        </w:tc>
        <w:tc>
          <w:tcPr>
            <w:tcW w:w="1462" w:type="dxa"/>
          </w:tcPr>
          <w:p w:rsidR="00FF6F87" w:rsidRPr="00135847" w:rsidRDefault="00DA667C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</w:t>
            </w:r>
            <w:r w:rsidR="001947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-06-2020</w:t>
            </w:r>
          </w:p>
          <w:p w:rsidR="00FF6F87" w:rsidRPr="00135847" w:rsidRDefault="00194750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27-06-2020</w:t>
            </w:r>
          </w:p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72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</w:tr>
      <w:tr w:rsidR="00DA667C" w:rsidRPr="00135847" w:rsidTr="008F422D">
        <w:trPr>
          <w:jc w:val="center"/>
        </w:trPr>
        <w:tc>
          <w:tcPr>
            <w:tcW w:w="1038" w:type="dxa"/>
          </w:tcPr>
          <w:p w:rsidR="00B66644" w:rsidRPr="00B66644" w:rsidRDefault="00B66644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 курс</w:t>
            </w:r>
          </w:p>
          <w:p w:rsidR="00135847" w:rsidRPr="00135847" w:rsidRDefault="0013584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сд</w:t>
            </w:r>
          </w:p>
          <w:p w:rsidR="00DA667C" w:rsidRPr="00135847" w:rsidRDefault="0013584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2098" w:type="dxa"/>
          </w:tcPr>
          <w:p w:rsidR="00DA667C" w:rsidRPr="00135847" w:rsidRDefault="00DA667C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Сестринское дело</w:t>
            </w:r>
          </w:p>
        </w:tc>
        <w:tc>
          <w:tcPr>
            <w:tcW w:w="4315" w:type="dxa"/>
          </w:tcPr>
          <w:p w:rsidR="00DA667C" w:rsidRPr="00135847" w:rsidRDefault="00B66644" w:rsidP="00B6664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</w:t>
            </w:r>
            <w:r w:rsidR="00DA667C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п</w:t>
            </w:r>
            <w:r w:rsidR="00DA667C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 уходу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терапии</w:t>
            </w:r>
          </w:p>
        </w:tc>
        <w:tc>
          <w:tcPr>
            <w:tcW w:w="1462" w:type="dxa"/>
          </w:tcPr>
          <w:p w:rsidR="00DA667C" w:rsidRPr="00135847" w:rsidRDefault="00194750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08-06-2020</w:t>
            </w:r>
          </w:p>
          <w:p w:rsidR="00DA667C" w:rsidRPr="00135847" w:rsidRDefault="00194750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  <w:r w:rsidR="00DA667C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-06-20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572" w:type="dxa"/>
          </w:tcPr>
          <w:p w:rsidR="00DA667C" w:rsidRPr="00135847" w:rsidRDefault="00DA667C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</w:tr>
      <w:tr w:rsidR="00BE5F85" w:rsidRPr="00135847" w:rsidTr="008F422D">
        <w:trPr>
          <w:jc w:val="center"/>
        </w:trPr>
        <w:tc>
          <w:tcPr>
            <w:tcW w:w="1038" w:type="dxa"/>
          </w:tcPr>
          <w:p w:rsidR="00BE5F85" w:rsidRPr="00B66644" w:rsidRDefault="00BE5F85" w:rsidP="00BE5F8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 курс</w:t>
            </w:r>
          </w:p>
          <w:p w:rsidR="00BE5F85" w:rsidRPr="00135847" w:rsidRDefault="00BE5F85" w:rsidP="00BE5F8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сд</w:t>
            </w:r>
          </w:p>
          <w:p w:rsidR="00BE5F85" w:rsidRPr="00135847" w:rsidRDefault="00BE5F85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веч</w:t>
            </w:r>
          </w:p>
        </w:tc>
        <w:tc>
          <w:tcPr>
            <w:tcW w:w="2098" w:type="dxa"/>
          </w:tcPr>
          <w:p w:rsidR="00BE5F85" w:rsidRPr="00135847" w:rsidRDefault="00BE5F85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Сестринское дело</w:t>
            </w:r>
          </w:p>
        </w:tc>
        <w:tc>
          <w:tcPr>
            <w:tcW w:w="4315" w:type="dxa"/>
          </w:tcPr>
          <w:p w:rsidR="00BE5F85" w:rsidRDefault="00BE5F85" w:rsidP="00B6664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</w:t>
            </w:r>
          </w:p>
        </w:tc>
        <w:tc>
          <w:tcPr>
            <w:tcW w:w="1462" w:type="dxa"/>
          </w:tcPr>
          <w:p w:rsidR="00BE5F85" w:rsidRDefault="00BE5F85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15.06-2020</w:t>
            </w:r>
          </w:p>
          <w:p w:rsidR="00BE5F85" w:rsidRDefault="00BE5F85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27.06.2020</w:t>
            </w:r>
          </w:p>
        </w:tc>
        <w:tc>
          <w:tcPr>
            <w:tcW w:w="1572" w:type="dxa"/>
          </w:tcPr>
          <w:p w:rsidR="00BE5F85" w:rsidRPr="00135847" w:rsidRDefault="00D31B5C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</w:tr>
      <w:tr w:rsidR="00FF6F87" w:rsidRPr="00135847" w:rsidTr="008F422D">
        <w:trPr>
          <w:jc w:val="center"/>
        </w:trPr>
        <w:tc>
          <w:tcPr>
            <w:tcW w:w="1038" w:type="dxa"/>
          </w:tcPr>
          <w:p w:rsidR="00B66644" w:rsidRPr="00B66644" w:rsidRDefault="00B66644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2 курс</w:t>
            </w:r>
          </w:p>
          <w:p w:rsidR="0013584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сд</w:t>
            </w:r>
            <w:r w:rsidR="005063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11</w:t>
            </w:r>
          </w:p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98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Сестринское дело</w:t>
            </w:r>
          </w:p>
        </w:tc>
        <w:tc>
          <w:tcPr>
            <w:tcW w:w="4315" w:type="dxa"/>
          </w:tcPr>
          <w:p w:rsidR="00FF6F87" w:rsidRPr="00135847" w:rsidRDefault="00B66644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по сестринскому уходу за пациентами</w:t>
            </w:r>
          </w:p>
        </w:tc>
        <w:tc>
          <w:tcPr>
            <w:tcW w:w="1462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18-05-2019</w:t>
            </w:r>
          </w:p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31-05-2019</w:t>
            </w:r>
          </w:p>
        </w:tc>
        <w:tc>
          <w:tcPr>
            <w:tcW w:w="1572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</w:tr>
      <w:tr w:rsidR="00FF6F87" w:rsidRPr="00135847" w:rsidTr="008F422D">
        <w:trPr>
          <w:jc w:val="center"/>
        </w:trPr>
        <w:tc>
          <w:tcPr>
            <w:tcW w:w="1038" w:type="dxa"/>
          </w:tcPr>
          <w:p w:rsidR="00B66644" w:rsidRPr="00B66644" w:rsidRDefault="00B66644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2 курс</w:t>
            </w:r>
          </w:p>
          <w:p w:rsidR="0013584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лд</w:t>
            </w:r>
          </w:p>
          <w:p w:rsidR="00FF6F87" w:rsidRPr="00135847" w:rsidRDefault="0013584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А, Б,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В. </w:t>
            </w:r>
          </w:p>
        </w:tc>
        <w:tc>
          <w:tcPr>
            <w:tcW w:w="2098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Лечебное дело</w:t>
            </w:r>
          </w:p>
        </w:tc>
        <w:tc>
          <w:tcPr>
            <w:tcW w:w="4315" w:type="dxa"/>
          </w:tcPr>
          <w:p w:rsidR="00FF6F87" w:rsidRPr="00135847" w:rsidRDefault="00B66644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п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 уходу за пациентами</w:t>
            </w:r>
          </w:p>
        </w:tc>
        <w:tc>
          <w:tcPr>
            <w:tcW w:w="1462" w:type="dxa"/>
          </w:tcPr>
          <w:p w:rsidR="00FF6F87" w:rsidRPr="00135847" w:rsidRDefault="00194750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08-06-2020</w:t>
            </w:r>
          </w:p>
          <w:p w:rsidR="00FF6F87" w:rsidRPr="00135847" w:rsidRDefault="00194750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-06-20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572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</w:tr>
      <w:tr w:rsidR="00FF6F87" w:rsidRPr="00135847" w:rsidTr="008F422D">
        <w:trPr>
          <w:jc w:val="center"/>
        </w:trPr>
        <w:tc>
          <w:tcPr>
            <w:tcW w:w="1038" w:type="dxa"/>
          </w:tcPr>
          <w:p w:rsidR="00B66644" w:rsidRPr="00B66644" w:rsidRDefault="00B66644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2 курс</w:t>
            </w:r>
          </w:p>
          <w:p w:rsidR="0013584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сд</w:t>
            </w:r>
          </w:p>
          <w:p w:rsidR="00FF6F87" w:rsidRPr="00135847" w:rsidRDefault="0013584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 ,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5063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</w:t>
            </w:r>
          </w:p>
        </w:tc>
        <w:tc>
          <w:tcPr>
            <w:tcW w:w="2098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Сестринское дело</w:t>
            </w:r>
          </w:p>
        </w:tc>
        <w:tc>
          <w:tcPr>
            <w:tcW w:w="4315" w:type="dxa"/>
          </w:tcPr>
          <w:p w:rsidR="00FF6F87" w:rsidRPr="00135847" w:rsidRDefault="00B66644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по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уходу за пациентами</w:t>
            </w:r>
          </w:p>
        </w:tc>
        <w:tc>
          <w:tcPr>
            <w:tcW w:w="1462" w:type="dxa"/>
          </w:tcPr>
          <w:p w:rsidR="00FF6F87" w:rsidRPr="00135847" w:rsidRDefault="00194750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08-06-2020</w:t>
            </w:r>
          </w:p>
          <w:p w:rsidR="00FF6F87" w:rsidRPr="00135847" w:rsidRDefault="00194750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-06-20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572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</w:tr>
      <w:tr w:rsidR="00B66644" w:rsidRPr="00135847" w:rsidTr="008F422D">
        <w:trPr>
          <w:jc w:val="center"/>
        </w:trPr>
        <w:tc>
          <w:tcPr>
            <w:tcW w:w="1038" w:type="dxa"/>
          </w:tcPr>
          <w:p w:rsidR="00B66644" w:rsidRDefault="00B66644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2 курс</w:t>
            </w:r>
          </w:p>
          <w:p w:rsidR="00B66644" w:rsidRPr="00135847" w:rsidRDefault="00B66644" w:rsidP="00AD1B4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фарм А.,Б</w:t>
            </w:r>
          </w:p>
        </w:tc>
        <w:tc>
          <w:tcPr>
            <w:tcW w:w="2098" w:type="dxa"/>
          </w:tcPr>
          <w:p w:rsidR="00B66644" w:rsidRPr="00135847" w:rsidRDefault="00B66644" w:rsidP="00AD1B4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Фармация</w:t>
            </w:r>
          </w:p>
        </w:tc>
        <w:tc>
          <w:tcPr>
            <w:tcW w:w="4315" w:type="dxa"/>
          </w:tcPr>
          <w:p w:rsidR="00B66644" w:rsidRPr="00135847" w:rsidRDefault="00B66644" w:rsidP="00AD1B4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о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рганизация фармации </w:t>
            </w:r>
          </w:p>
        </w:tc>
        <w:tc>
          <w:tcPr>
            <w:tcW w:w="1462" w:type="dxa"/>
          </w:tcPr>
          <w:p w:rsidR="00B66644" w:rsidRPr="00135847" w:rsidRDefault="00194750" w:rsidP="00AD1B4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01-06-2020</w:t>
            </w:r>
          </w:p>
          <w:p w:rsidR="00B66644" w:rsidRPr="00135847" w:rsidRDefault="00194750" w:rsidP="00AD1B4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  <w:r w:rsidR="00B66644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-06-20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572" w:type="dxa"/>
          </w:tcPr>
          <w:p w:rsidR="00B66644" w:rsidRPr="00135847" w:rsidRDefault="00B66644" w:rsidP="00AD1B4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108</w:t>
            </w:r>
          </w:p>
        </w:tc>
      </w:tr>
      <w:tr w:rsidR="00FF6F87" w:rsidRPr="00135847" w:rsidTr="008F422D">
        <w:trPr>
          <w:jc w:val="center"/>
        </w:trPr>
        <w:tc>
          <w:tcPr>
            <w:tcW w:w="1038" w:type="dxa"/>
          </w:tcPr>
          <w:p w:rsidR="00B66644" w:rsidRPr="00B66644" w:rsidRDefault="00B66644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  <w:p w:rsidR="00FF6F87" w:rsidRPr="00135847" w:rsidRDefault="00B66644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13584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фарм А,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Б</w:t>
            </w:r>
          </w:p>
        </w:tc>
        <w:tc>
          <w:tcPr>
            <w:tcW w:w="2098" w:type="dxa"/>
          </w:tcPr>
          <w:p w:rsidR="00FF6F87" w:rsidRPr="00135847" w:rsidRDefault="0013584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армация</w:t>
            </w:r>
          </w:p>
        </w:tc>
        <w:tc>
          <w:tcPr>
            <w:tcW w:w="4315" w:type="dxa"/>
          </w:tcPr>
          <w:p w:rsidR="00FF6F87" w:rsidRPr="00135847" w:rsidRDefault="00B66644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п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олеваяпрактика по ботанике</w:t>
            </w:r>
          </w:p>
        </w:tc>
        <w:tc>
          <w:tcPr>
            <w:tcW w:w="1462" w:type="dxa"/>
          </w:tcPr>
          <w:p w:rsidR="00FF6F87" w:rsidRPr="00135847" w:rsidRDefault="00506389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08</w:t>
            </w:r>
            <w:r w:rsidR="00FF6F87"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06-2020</w:t>
            </w:r>
          </w:p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</w:t>
            </w:r>
            <w:r w:rsidR="005063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06-20</w:t>
            </w:r>
            <w:r w:rsidR="005063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572" w:type="dxa"/>
          </w:tcPr>
          <w:p w:rsidR="00FF6F87" w:rsidRPr="00135847" w:rsidRDefault="00FF6F87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</w:tr>
    </w:tbl>
    <w:p w:rsidR="0043280D" w:rsidRPr="00135847" w:rsidRDefault="0043280D" w:rsidP="0043280D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3280D" w:rsidRPr="00135847" w:rsidRDefault="0043280D" w:rsidP="0043280D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3280D" w:rsidRPr="00135847" w:rsidRDefault="0043280D" w:rsidP="0043280D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3280D" w:rsidRPr="00135847" w:rsidRDefault="0043280D" w:rsidP="0043280D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3280D" w:rsidRPr="00135847" w:rsidRDefault="0043280D" w:rsidP="0043280D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3280D" w:rsidRPr="00135847" w:rsidRDefault="0043280D" w:rsidP="00135847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Заведующийпо производственному обучению ___________________ Ф.И.О.</w:t>
      </w:r>
    </w:p>
    <w:sectPr w:rsidR="0043280D" w:rsidRPr="00135847" w:rsidSect="00536601">
      <w:headerReference w:type="default" r:id="rId7"/>
      <w:pgSz w:w="11906" w:h="16838"/>
      <w:pgMar w:top="567" w:right="567" w:bottom="567" w:left="1134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47F0" w:rsidRDefault="00DA47F0" w:rsidP="00536601">
      <w:pPr>
        <w:spacing w:after="0" w:line="240" w:lineRule="auto"/>
      </w:pPr>
      <w:r>
        <w:separator/>
      </w:r>
    </w:p>
  </w:endnote>
  <w:endnote w:type="continuationSeparator" w:id="1">
    <w:p w:rsidR="00DA47F0" w:rsidRDefault="00DA47F0" w:rsidP="00536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47F0" w:rsidRDefault="00DA47F0" w:rsidP="00536601">
      <w:pPr>
        <w:spacing w:after="0" w:line="240" w:lineRule="auto"/>
      </w:pPr>
      <w:r>
        <w:separator/>
      </w:r>
    </w:p>
  </w:footnote>
  <w:footnote w:type="continuationSeparator" w:id="1">
    <w:p w:rsidR="00DA47F0" w:rsidRDefault="00DA47F0" w:rsidP="00536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8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551"/>
      <w:gridCol w:w="6662"/>
      <w:gridCol w:w="1974"/>
    </w:tblGrid>
    <w:tr w:rsidR="00BE36B5" w:rsidRPr="003750B8" w:rsidTr="00814AB9">
      <w:trPr>
        <w:trHeight w:val="553"/>
        <w:jc w:val="center"/>
      </w:trPr>
      <w:tc>
        <w:tcPr>
          <w:tcW w:w="155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E36B5" w:rsidRPr="003750B8" w:rsidRDefault="00BE36B5" w:rsidP="00BE36B5">
          <w:pPr>
            <w:spacing w:after="0" w:line="240" w:lineRule="auto"/>
            <w:jc w:val="both"/>
            <w:rPr>
              <w:rFonts w:ascii="Times New Roman" w:hAnsi="Times New Roman"/>
              <w:lang w:eastAsia="ru-RU"/>
            </w:rPr>
          </w:pPr>
          <w:r>
            <w:rPr>
              <w:rFonts w:ascii="Times New Roman" w:hAnsi="Times New Roman"/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19702</wp:posOffset>
                </wp:positionV>
                <wp:extent cx="683741" cy="683741"/>
                <wp:effectExtent l="0" t="0" r="2540" b="2540"/>
                <wp:wrapNone/>
                <wp:docPr id="1" name="Рисунок 1" descr="иссы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иссы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282" cy="681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6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E36B5" w:rsidRDefault="00BE36B5" w:rsidP="00BE36B5">
          <w:pPr>
            <w:spacing w:after="0" w:line="240" w:lineRule="auto"/>
            <w:jc w:val="center"/>
            <w:rPr>
              <w:rFonts w:ascii="Times New Roman" w:hAnsi="Times New Roman"/>
            </w:rPr>
          </w:pPr>
          <w:r w:rsidRPr="00E977B8">
            <w:rPr>
              <w:rFonts w:ascii="Times New Roman" w:hAnsi="Times New Roman"/>
            </w:rPr>
            <w:t xml:space="preserve">Товарищество с ограниченной ответственностью </w:t>
          </w:r>
        </w:p>
        <w:p w:rsidR="00BE36B5" w:rsidRPr="00E977B8" w:rsidRDefault="00BE36B5" w:rsidP="00BE36B5">
          <w:pPr>
            <w:spacing w:after="0" w:line="240" w:lineRule="auto"/>
            <w:jc w:val="center"/>
            <w:rPr>
              <w:rFonts w:ascii="Times New Roman" w:hAnsi="Times New Roman"/>
              <w:lang w:val="kk-KZ" w:eastAsia="ru-RU"/>
            </w:rPr>
          </w:pPr>
          <w:r w:rsidRPr="00E977B8">
            <w:rPr>
              <w:rFonts w:ascii="Times New Roman" w:hAnsi="Times New Roman"/>
            </w:rPr>
            <w:t>«Есикский медицинский колледж</w:t>
          </w:r>
          <w:r w:rsidRPr="00E977B8">
            <w:rPr>
              <w:rFonts w:ascii="Times New Roman" w:hAnsi="Times New Roman"/>
              <w:lang w:val="kk-KZ"/>
            </w:rPr>
            <w:t>»</w:t>
          </w:r>
        </w:p>
      </w:tc>
      <w:tc>
        <w:tcPr>
          <w:tcW w:w="197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:rsidR="00BE36B5" w:rsidRPr="007F3602" w:rsidRDefault="00BE36B5" w:rsidP="00BE36B5">
          <w:pPr>
            <w:spacing w:after="0" w:line="240" w:lineRule="auto"/>
            <w:jc w:val="center"/>
            <w:rPr>
              <w:rFonts w:ascii="Times New Roman" w:hAnsi="Times New Roman"/>
              <w:lang w:eastAsia="ru-RU"/>
            </w:rPr>
          </w:pPr>
          <w:r>
            <w:rPr>
              <w:rFonts w:ascii="Times New Roman" w:hAnsi="Times New Roman"/>
            </w:rPr>
            <w:t>Ф ЕМК ПП/22</w:t>
          </w:r>
          <w:r w:rsidRPr="00107917">
            <w:rPr>
              <w:rFonts w:ascii="Times New Roman" w:hAnsi="Times New Roman"/>
            </w:rPr>
            <w:t>-</w:t>
          </w:r>
          <w:r w:rsidR="00DA667C">
            <w:rPr>
              <w:rFonts w:ascii="Times New Roman" w:hAnsi="Times New Roman"/>
            </w:rPr>
            <w:t>04</w:t>
          </w:r>
        </w:p>
      </w:tc>
    </w:tr>
    <w:tr w:rsidR="00BE36B5" w:rsidRPr="003750B8" w:rsidTr="00814AB9">
      <w:trPr>
        <w:trHeight w:val="297"/>
        <w:jc w:val="center"/>
      </w:trPr>
      <w:tc>
        <w:tcPr>
          <w:tcW w:w="155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36B5" w:rsidRPr="003750B8" w:rsidRDefault="00BE36B5" w:rsidP="00BE36B5">
          <w:pPr>
            <w:spacing w:after="0" w:line="240" w:lineRule="auto"/>
            <w:rPr>
              <w:rFonts w:ascii="Times New Roman" w:hAnsi="Times New Roman"/>
              <w:lang w:eastAsia="ru-RU"/>
            </w:rPr>
          </w:pPr>
        </w:p>
      </w:tc>
      <w:tc>
        <w:tcPr>
          <w:tcW w:w="666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36B5" w:rsidRPr="00BE36B5" w:rsidRDefault="00DA667C" w:rsidP="00BE36B5">
          <w:pPr>
            <w:pStyle w:val="a4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Расписание</w:t>
          </w:r>
        </w:p>
        <w:p w:rsidR="00BE36B5" w:rsidRPr="00107917" w:rsidRDefault="00BE36B5" w:rsidP="00BE36B5">
          <w:pPr>
            <w:pStyle w:val="a4"/>
            <w:jc w:val="center"/>
          </w:pPr>
          <w:r w:rsidRPr="00BE36B5">
            <w:rPr>
              <w:rFonts w:ascii="Times New Roman" w:hAnsi="Times New Roman" w:cs="Times New Roman"/>
            </w:rPr>
            <w:t>прохождения учебно-</w:t>
          </w:r>
          <w:r w:rsidR="00DA667C">
            <w:rPr>
              <w:rFonts w:ascii="Times New Roman" w:hAnsi="Times New Roman" w:cs="Times New Roman"/>
            </w:rPr>
            <w:t>производственной и профессиональной</w:t>
          </w:r>
          <w:r w:rsidRPr="00BE36B5">
            <w:rPr>
              <w:rFonts w:ascii="Times New Roman" w:hAnsi="Times New Roman" w:cs="Times New Roman"/>
            </w:rPr>
            <w:t xml:space="preserve"> практики</w:t>
          </w:r>
        </w:p>
      </w:tc>
      <w:tc>
        <w:tcPr>
          <w:tcW w:w="197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E36B5" w:rsidRPr="0006726B" w:rsidRDefault="00BE36B5" w:rsidP="00BE36B5">
          <w:pPr>
            <w:pStyle w:val="a6"/>
            <w:rPr>
              <w:rFonts w:ascii="Times New Roman" w:hAnsi="Times New Roman"/>
              <w:lang w:val="kk-KZ" w:eastAsia="ru-RU"/>
            </w:rPr>
          </w:pPr>
          <w:r>
            <w:rPr>
              <w:rFonts w:ascii="Times New Roman" w:hAnsi="Times New Roman"/>
              <w:lang w:val="kk-KZ"/>
            </w:rPr>
            <w:t>Дата утв.</w:t>
          </w:r>
        </w:p>
      </w:tc>
    </w:tr>
    <w:tr w:rsidR="00BE36B5" w:rsidRPr="003750B8" w:rsidTr="00814AB9">
      <w:trPr>
        <w:trHeight w:val="145"/>
        <w:jc w:val="center"/>
      </w:trPr>
      <w:tc>
        <w:tcPr>
          <w:tcW w:w="155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36B5" w:rsidRPr="003750B8" w:rsidRDefault="00BE36B5" w:rsidP="00BE36B5">
          <w:pPr>
            <w:spacing w:after="0" w:line="240" w:lineRule="auto"/>
            <w:rPr>
              <w:rFonts w:ascii="Times New Roman" w:hAnsi="Times New Roman"/>
              <w:lang w:eastAsia="ru-RU"/>
            </w:rPr>
          </w:pPr>
        </w:p>
      </w:tc>
      <w:tc>
        <w:tcPr>
          <w:tcW w:w="666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36B5" w:rsidRPr="00E977B8" w:rsidRDefault="00BE36B5" w:rsidP="00BE36B5">
          <w:pPr>
            <w:spacing w:after="0" w:line="240" w:lineRule="auto"/>
            <w:rPr>
              <w:rFonts w:ascii="Times New Roman" w:hAnsi="Times New Roman"/>
              <w:lang w:eastAsia="ru-RU"/>
            </w:rPr>
          </w:pPr>
        </w:p>
      </w:tc>
      <w:tc>
        <w:tcPr>
          <w:tcW w:w="197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E36B5" w:rsidRPr="0006726B" w:rsidRDefault="00BE36B5" w:rsidP="00135847">
          <w:pPr>
            <w:pStyle w:val="a6"/>
            <w:rPr>
              <w:rFonts w:ascii="Times New Roman" w:hAnsi="Times New Roman"/>
              <w:lang w:val="kk-KZ" w:eastAsia="ru-RU"/>
            </w:rPr>
          </w:pPr>
          <w:r w:rsidRPr="00E977B8">
            <w:rPr>
              <w:rFonts w:ascii="Times New Roman" w:hAnsi="Times New Roman"/>
            </w:rPr>
            <w:t xml:space="preserve">Стр. </w:t>
          </w:r>
          <w:r w:rsidR="00AB63EE" w:rsidRPr="00E977B8">
            <w:rPr>
              <w:rFonts w:ascii="Times New Roman" w:hAnsi="Times New Roman"/>
              <w:bCs/>
            </w:rPr>
            <w:fldChar w:fldCharType="begin"/>
          </w:r>
          <w:r w:rsidRPr="00E977B8">
            <w:rPr>
              <w:rFonts w:ascii="Times New Roman" w:hAnsi="Times New Roman"/>
              <w:bCs/>
            </w:rPr>
            <w:instrText>PAGE</w:instrText>
          </w:r>
          <w:r w:rsidR="00AB63EE" w:rsidRPr="00E977B8">
            <w:rPr>
              <w:rFonts w:ascii="Times New Roman" w:hAnsi="Times New Roman"/>
              <w:bCs/>
            </w:rPr>
            <w:fldChar w:fldCharType="separate"/>
          </w:r>
          <w:r w:rsidR="00C000BD">
            <w:rPr>
              <w:rFonts w:ascii="Times New Roman" w:hAnsi="Times New Roman"/>
              <w:bCs/>
              <w:noProof/>
            </w:rPr>
            <w:t>2</w:t>
          </w:r>
          <w:r w:rsidR="00AB63EE" w:rsidRPr="00E977B8">
            <w:rPr>
              <w:rFonts w:ascii="Times New Roman" w:hAnsi="Times New Roman"/>
              <w:bCs/>
            </w:rPr>
            <w:fldChar w:fldCharType="end"/>
          </w:r>
          <w:r w:rsidRPr="00E977B8">
            <w:rPr>
              <w:rFonts w:ascii="Times New Roman" w:hAnsi="Times New Roman"/>
            </w:rPr>
            <w:t xml:space="preserve"> из </w:t>
          </w:r>
          <w:r w:rsidR="00135847">
            <w:rPr>
              <w:rFonts w:ascii="Times New Roman" w:hAnsi="Times New Roman"/>
              <w:bCs/>
            </w:rPr>
            <w:t>1</w:t>
          </w:r>
        </w:p>
      </w:tc>
    </w:tr>
  </w:tbl>
  <w:p w:rsidR="00536601" w:rsidRDefault="0053660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6614"/>
    <w:multiLevelType w:val="hybridMultilevel"/>
    <w:tmpl w:val="48067168"/>
    <w:lvl w:ilvl="0" w:tplc="73FC0B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/>
  <w:rsids>
    <w:rsidRoot w:val="00764D4E"/>
    <w:rsid w:val="00016604"/>
    <w:rsid w:val="000500B7"/>
    <w:rsid w:val="000970B2"/>
    <w:rsid w:val="000A59F3"/>
    <w:rsid w:val="000D5F84"/>
    <w:rsid w:val="000E5847"/>
    <w:rsid w:val="00135847"/>
    <w:rsid w:val="00163C9E"/>
    <w:rsid w:val="00194750"/>
    <w:rsid w:val="001B0B29"/>
    <w:rsid w:val="001D60F6"/>
    <w:rsid w:val="002E1446"/>
    <w:rsid w:val="002F42BA"/>
    <w:rsid w:val="003125BA"/>
    <w:rsid w:val="00313FFF"/>
    <w:rsid w:val="00355805"/>
    <w:rsid w:val="00375F45"/>
    <w:rsid w:val="003A6686"/>
    <w:rsid w:val="003B33C6"/>
    <w:rsid w:val="0043280D"/>
    <w:rsid w:val="004856FE"/>
    <w:rsid w:val="00497EEC"/>
    <w:rsid w:val="004D0366"/>
    <w:rsid w:val="00506389"/>
    <w:rsid w:val="005229EB"/>
    <w:rsid w:val="00536601"/>
    <w:rsid w:val="005B6821"/>
    <w:rsid w:val="00607F14"/>
    <w:rsid w:val="006167C0"/>
    <w:rsid w:val="00620D11"/>
    <w:rsid w:val="00626C4D"/>
    <w:rsid w:val="006760BA"/>
    <w:rsid w:val="006C2B81"/>
    <w:rsid w:val="006E4A4D"/>
    <w:rsid w:val="006F3035"/>
    <w:rsid w:val="00764D4E"/>
    <w:rsid w:val="008212FD"/>
    <w:rsid w:val="0085351A"/>
    <w:rsid w:val="00895224"/>
    <w:rsid w:val="008B5EC1"/>
    <w:rsid w:val="008B6FDF"/>
    <w:rsid w:val="008D3440"/>
    <w:rsid w:val="008F422D"/>
    <w:rsid w:val="009C49C2"/>
    <w:rsid w:val="00A24357"/>
    <w:rsid w:val="00A772B4"/>
    <w:rsid w:val="00AA1824"/>
    <w:rsid w:val="00AB63EE"/>
    <w:rsid w:val="00AC068B"/>
    <w:rsid w:val="00AD3037"/>
    <w:rsid w:val="00B66644"/>
    <w:rsid w:val="00B71A59"/>
    <w:rsid w:val="00BC30FD"/>
    <w:rsid w:val="00BD5B60"/>
    <w:rsid w:val="00BE36B5"/>
    <w:rsid w:val="00BE5F85"/>
    <w:rsid w:val="00C000BD"/>
    <w:rsid w:val="00CA3741"/>
    <w:rsid w:val="00CB5C3D"/>
    <w:rsid w:val="00CC207E"/>
    <w:rsid w:val="00CE1C3A"/>
    <w:rsid w:val="00D108AC"/>
    <w:rsid w:val="00D117B8"/>
    <w:rsid w:val="00D31B5C"/>
    <w:rsid w:val="00D320FC"/>
    <w:rsid w:val="00D3245B"/>
    <w:rsid w:val="00D82657"/>
    <w:rsid w:val="00DA47F0"/>
    <w:rsid w:val="00DA667C"/>
    <w:rsid w:val="00E728D9"/>
    <w:rsid w:val="00E92505"/>
    <w:rsid w:val="00E953A8"/>
    <w:rsid w:val="00EB4B29"/>
    <w:rsid w:val="00EB7F14"/>
    <w:rsid w:val="00EE4C95"/>
    <w:rsid w:val="00F60BF3"/>
    <w:rsid w:val="00FC4B89"/>
    <w:rsid w:val="00FF6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A668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A6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36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6601"/>
  </w:style>
  <w:style w:type="paragraph" w:styleId="a6">
    <w:name w:val="footer"/>
    <w:basedOn w:val="a"/>
    <w:link w:val="a7"/>
    <w:uiPriority w:val="99"/>
    <w:unhideWhenUsed/>
    <w:rsid w:val="00536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6601"/>
  </w:style>
  <w:style w:type="paragraph" w:styleId="a8">
    <w:name w:val="Balloon Text"/>
    <w:basedOn w:val="a"/>
    <w:link w:val="a9"/>
    <w:uiPriority w:val="99"/>
    <w:semiHidden/>
    <w:unhideWhenUsed/>
    <w:rsid w:val="00BD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5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A668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A6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36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6601"/>
  </w:style>
  <w:style w:type="paragraph" w:styleId="a6">
    <w:name w:val="footer"/>
    <w:basedOn w:val="a"/>
    <w:link w:val="a7"/>
    <w:uiPriority w:val="99"/>
    <w:unhideWhenUsed/>
    <w:rsid w:val="00536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6601"/>
  </w:style>
  <w:style w:type="paragraph" w:styleId="a8">
    <w:name w:val="Balloon Text"/>
    <w:basedOn w:val="a"/>
    <w:link w:val="a9"/>
    <w:uiPriority w:val="99"/>
    <w:semiHidden/>
    <w:unhideWhenUsed/>
    <w:rsid w:val="00BD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5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Makpal</dc:creator>
  <cp:keywords/>
  <dc:description/>
  <cp:lastModifiedBy>админ</cp:lastModifiedBy>
  <cp:revision>24</cp:revision>
  <cp:lastPrinted>2018-10-08T03:44:00Z</cp:lastPrinted>
  <dcterms:created xsi:type="dcterms:W3CDTF">2018-10-08T03:46:00Z</dcterms:created>
  <dcterms:modified xsi:type="dcterms:W3CDTF">2020-01-13T08:46:00Z</dcterms:modified>
</cp:coreProperties>
</file>